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BE" w:rsidRDefault="008A26F2" w:rsidP="00D54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540BE" w:rsidRPr="00D540BE">
        <w:rPr>
          <w:rFonts w:ascii="Times New Roman" w:hAnsi="Times New Roman"/>
          <w:b/>
          <w:sz w:val="28"/>
          <w:szCs w:val="28"/>
        </w:rPr>
        <w:t>О "</w:t>
      </w:r>
      <w:r w:rsidR="0072351C">
        <w:rPr>
          <w:rFonts w:ascii="Times New Roman" w:hAnsi="Times New Roman"/>
          <w:b/>
          <w:sz w:val="28"/>
          <w:szCs w:val="28"/>
        </w:rPr>
        <w:t>Муниципальная инвестиционная компания</w:t>
      </w:r>
      <w:r w:rsidR="00D540BE" w:rsidRPr="00D540BE">
        <w:rPr>
          <w:rFonts w:ascii="Times New Roman" w:hAnsi="Times New Roman"/>
          <w:b/>
          <w:sz w:val="28"/>
          <w:szCs w:val="28"/>
        </w:rPr>
        <w:t>"</w:t>
      </w:r>
      <w:r w:rsidR="0050739D">
        <w:rPr>
          <w:rFonts w:ascii="Times New Roman" w:hAnsi="Times New Roman"/>
          <w:b/>
          <w:sz w:val="28"/>
          <w:szCs w:val="28"/>
        </w:rPr>
        <w:t>, г. Краснодар</w:t>
      </w:r>
    </w:p>
    <w:p w:rsidR="00942FC1" w:rsidRPr="00942FC1" w:rsidRDefault="00942FC1" w:rsidP="00D54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C1">
        <w:rPr>
          <w:rFonts w:ascii="Times New Roman" w:hAnsi="Times New Roman"/>
          <w:b/>
          <w:sz w:val="28"/>
          <w:szCs w:val="28"/>
        </w:rPr>
        <w:t>(</w:t>
      </w:r>
      <w:r w:rsidRPr="00942FC1">
        <w:rPr>
          <w:rFonts w:ascii="Times New Roman" w:hAnsi="Times New Roman"/>
          <w:b/>
          <w:sz w:val="28"/>
          <w:szCs w:val="28"/>
        </w:rPr>
        <w:t>с 24.07.2020 АО "Инвестиционная компания"</w:t>
      </w:r>
      <w:r w:rsidRPr="00942FC1">
        <w:rPr>
          <w:rFonts w:ascii="Times New Roman" w:hAnsi="Times New Roman"/>
          <w:b/>
          <w:sz w:val="28"/>
          <w:szCs w:val="28"/>
        </w:rPr>
        <w:t>)</w:t>
      </w:r>
    </w:p>
    <w:p w:rsidR="001B7D1A" w:rsidRPr="00D540BE" w:rsidRDefault="001B7D1A" w:rsidP="00D54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12.04.2022)</w:t>
      </w:r>
    </w:p>
    <w:p w:rsid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E38" w:rsidRDefault="005B0E38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 w:rsidR="0072351C">
        <w:rPr>
          <w:rFonts w:ascii="Times New Roman" w:hAnsi="Times New Roman"/>
          <w:bCs/>
          <w:sz w:val="28"/>
          <w:szCs w:val="28"/>
        </w:rPr>
        <w:t>2308058825</w:t>
      </w:r>
      <w:r w:rsidR="00942FC1">
        <w:rPr>
          <w:rFonts w:ascii="Times New Roman" w:hAnsi="Times New Roman"/>
          <w:bCs/>
          <w:sz w:val="28"/>
          <w:szCs w:val="28"/>
        </w:rPr>
        <w:t>.</w:t>
      </w:r>
    </w:p>
    <w:p w:rsidR="004F102F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D1A">
        <w:rPr>
          <w:rFonts w:ascii="Times New Roman" w:hAnsi="Times New Roman"/>
          <w:b/>
          <w:sz w:val="28"/>
          <w:szCs w:val="28"/>
        </w:rPr>
        <w:t>Конкурсное производство</w:t>
      </w:r>
      <w:r>
        <w:rPr>
          <w:rFonts w:ascii="Times New Roman" w:hAnsi="Times New Roman"/>
          <w:sz w:val="28"/>
          <w:szCs w:val="28"/>
        </w:rPr>
        <w:t xml:space="preserve"> с </w:t>
      </w:r>
      <w:r w:rsidR="000D7F20">
        <w:rPr>
          <w:rFonts w:ascii="Times New Roman" w:hAnsi="Times New Roman"/>
          <w:sz w:val="28"/>
          <w:szCs w:val="28"/>
        </w:rPr>
        <w:t>19.10.2020</w:t>
      </w:r>
      <w:r>
        <w:rPr>
          <w:rFonts w:ascii="Times New Roman" w:hAnsi="Times New Roman"/>
          <w:sz w:val="28"/>
          <w:szCs w:val="28"/>
        </w:rPr>
        <w:t>.</w:t>
      </w:r>
    </w:p>
    <w:p w:rsid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Конкурсный управляющий </w:t>
      </w:r>
      <w:r w:rsidR="000178CA" w:rsidRPr="000178CA">
        <w:rPr>
          <w:rFonts w:ascii="Times New Roman" w:hAnsi="Times New Roman"/>
          <w:sz w:val="28"/>
          <w:szCs w:val="28"/>
        </w:rPr>
        <w:t>Быкова Татьяна Владимировна</w:t>
      </w:r>
      <w:r w:rsidR="009E20C0">
        <w:rPr>
          <w:rFonts w:ascii="Times New Roman" w:hAnsi="Times New Roman"/>
          <w:sz w:val="28"/>
          <w:szCs w:val="28"/>
        </w:rPr>
        <w:t>,</w:t>
      </w:r>
      <w:r w:rsidR="008A26F2">
        <w:rPr>
          <w:rFonts w:ascii="Times New Roman" w:hAnsi="Times New Roman"/>
          <w:sz w:val="28"/>
          <w:szCs w:val="28"/>
        </w:rPr>
        <w:t xml:space="preserve"> </w:t>
      </w:r>
      <w:r w:rsidRPr="00D540BE">
        <w:rPr>
          <w:rFonts w:ascii="Times New Roman" w:hAnsi="Times New Roman"/>
          <w:sz w:val="28"/>
          <w:szCs w:val="28"/>
        </w:rPr>
        <w:t xml:space="preserve">член </w:t>
      </w:r>
      <w:r w:rsidR="000178CA" w:rsidRPr="000178CA">
        <w:rPr>
          <w:rFonts w:ascii="Times New Roman" w:hAnsi="Times New Roman"/>
          <w:sz w:val="28"/>
          <w:szCs w:val="28"/>
        </w:rPr>
        <w:t>Ассоциаци</w:t>
      </w:r>
      <w:r w:rsidR="000D7F20">
        <w:rPr>
          <w:rFonts w:ascii="Times New Roman" w:hAnsi="Times New Roman"/>
          <w:sz w:val="28"/>
          <w:szCs w:val="28"/>
        </w:rPr>
        <w:t>и</w:t>
      </w:r>
      <w:r w:rsidR="000178CA" w:rsidRPr="000178CA">
        <w:rPr>
          <w:rFonts w:ascii="Times New Roman" w:hAnsi="Times New Roman"/>
          <w:sz w:val="28"/>
          <w:szCs w:val="28"/>
        </w:rPr>
        <w:t xml:space="preserve"> Евросибирская саморегулируемая организация арбитражных управляющих</w:t>
      </w:r>
      <w:r>
        <w:rPr>
          <w:rFonts w:ascii="Times New Roman" w:hAnsi="Times New Roman"/>
          <w:sz w:val="28"/>
          <w:szCs w:val="28"/>
        </w:rPr>
        <w:t>.</w:t>
      </w:r>
    </w:p>
    <w:p w:rsid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0BE">
        <w:rPr>
          <w:rFonts w:ascii="Times New Roman" w:hAnsi="Times New Roman"/>
          <w:sz w:val="28"/>
          <w:szCs w:val="28"/>
        </w:rPr>
        <w:t xml:space="preserve">Судебное заседание по итогам процедуры назначено на </w:t>
      </w:r>
      <w:r w:rsidR="000D7F20">
        <w:rPr>
          <w:rFonts w:ascii="Times New Roman" w:hAnsi="Times New Roman"/>
          <w:sz w:val="28"/>
          <w:szCs w:val="28"/>
        </w:rPr>
        <w:t>19.04</w:t>
      </w:r>
      <w:r w:rsidRPr="00D540BE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.</w:t>
      </w:r>
    </w:p>
    <w:p w:rsidR="00D540BE" w:rsidRP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40BE">
        <w:rPr>
          <w:rFonts w:ascii="Times New Roman" w:hAnsi="Times New Roman"/>
          <w:b/>
          <w:sz w:val="28"/>
          <w:szCs w:val="28"/>
        </w:rPr>
        <w:t>Имущество:</w:t>
      </w:r>
    </w:p>
    <w:p w:rsidR="00086FB3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0BE">
        <w:rPr>
          <w:rFonts w:ascii="Times New Roman" w:hAnsi="Times New Roman"/>
          <w:b/>
          <w:sz w:val="28"/>
          <w:szCs w:val="28"/>
        </w:rPr>
        <w:t>Инвентаризация: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0BE">
        <w:rPr>
          <w:rFonts w:ascii="Times New Roman" w:hAnsi="Times New Roman"/>
          <w:sz w:val="28"/>
          <w:szCs w:val="28"/>
        </w:rPr>
        <w:t xml:space="preserve">проведена </w:t>
      </w:r>
      <w:r w:rsidR="000D7F20">
        <w:rPr>
          <w:rFonts w:ascii="Times New Roman" w:hAnsi="Times New Roman"/>
          <w:sz w:val="28"/>
          <w:szCs w:val="28"/>
          <w:u w:val="single"/>
        </w:rPr>
        <w:t>18.01.2021</w:t>
      </w:r>
      <w:r w:rsidR="00086FB3">
        <w:rPr>
          <w:rFonts w:ascii="Times New Roman" w:hAnsi="Times New Roman"/>
          <w:sz w:val="28"/>
          <w:szCs w:val="28"/>
        </w:rPr>
        <w:t>,</w:t>
      </w:r>
      <w:r w:rsidR="00BF06DD" w:rsidRPr="00517F40">
        <w:rPr>
          <w:rFonts w:ascii="Times New Roman" w:hAnsi="Times New Roman"/>
          <w:sz w:val="28"/>
          <w:szCs w:val="28"/>
        </w:rPr>
        <w:t xml:space="preserve"> </w:t>
      </w:r>
      <w:r w:rsidR="00086FB3">
        <w:rPr>
          <w:rFonts w:ascii="Times New Roman" w:hAnsi="Times New Roman"/>
          <w:sz w:val="28"/>
          <w:szCs w:val="28"/>
        </w:rPr>
        <w:t>выявлено:</w:t>
      </w:r>
    </w:p>
    <w:p w:rsidR="00086FB3" w:rsidRDefault="00086FB3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FB3">
        <w:rPr>
          <w:rFonts w:ascii="Times New Roman" w:hAnsi="Times New Roman"/>
          <w:sz w:val="28"/>
          <w:szCs w:val="28"/>
        </w:rPr>
        <w:t>Имущественный комплекс</w:t>
      </w:r>
      <w:r w:rsidR="00517F40">
        <w:rPr>
          <w:rFonts w:ascii="Times New Roman" w:hAnsi="Times New Roman"/>
          <w:sz w:val="28"/>
          <w:szCs w:val="28"/>
        </w:rPr>
        <w:t>, находящ</w:t>
      </w:r>
      <w:r w:rsidR="002846EC">
        <w:rPr>
          <w:rFonts w:ascii="Times New Roman" w:hAnsi="Times New Roman"/>
          <w:sz w:val="28"/>
          <w:szCs w:val="28"/>
        </w:rPr>
        <w:t>ейся</w:t>
      </w:r>
      <w:r w:rsidR="00517F40">
        <w:rPr>
          <w:rFonts w:ascii="Times New Roman" w:hAnsi="Times New Roman"/>
          <w:sz w:val="28"/>
          <w:szCs w:val="28"/>
        </w:rPr>
        <w:t xml:space="preserve"> по адресу</w:t>
      </w:r>
      <w:r w:rsidR="00517F40" w:rsidRPr="00EB07A2">
        <w:rPr>
          <w:rFonts w:ascii="Times New Roman" w:hAnsi="Times New Roman"/>
          <w:sz w:val="28"/>
          <w:szCs w:val="28"/>
        </w:rPr>
        <w:t xml:space="preserve">: </w:t>
      </w:r>
      <w:r w:rsidR="000D7F20" w:rsidRPr="00EB07A2">
        <w:rPr>
          <w:rFonts w:ascii="Times New Roman" w:hAnsi="Times New Roman"/>
          <w:sz w:val="28"/>
          <w:szCs w:val="28"/>
        </w:rPr>
        <w:t>Динской</w:t>
      </w:r>
      <w:r w:rsidR="00517F40" w:rsidRPr="00EB07A2">
        <w:rPr>
          <w:rFonts w:ascii="Times New Roman" w:hAnsi="Times New Roman"/>
          <w:sz w:val="28"/>
          <w:szCs w:val="28"/>
        </w:rPr>
        <w:t xml:space="preserve"> район, </w:t>
      </w:r>
      <w:r w:rsidR="000D7F20" w:rsidRPr="00EB07A2">
        <w:rPr>
          <w:rFonts w:ascii="Times New Roman" w:hAnsi="Times New Roman"/>
          <w:sz w:val="28"/>
          <w:szCs w:val="28"/>
        </w:rPr>
        <w:t>п. Южный</w:t>
      </w:r>
      <w:r w:rsidRPr="00EB07A2">
        <w:rPr>
          <w:rFonts w:ascii="Times New Roman" w:hAnsi="Times New Roman"/>
          <w:sz w:val="28"/>
          <w:szCs w:val="28"/>
        </w:rPr>
        <w:t>.</w:t>
      </w:r>
    </w:p>
    <w:p w:rsidR="00034906" w:rsidRDefault="00517F40" w:rsidP="00BF74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входит: </w:t>
      </w:r>
    </w:p>
    <w:p w:rsidR="00034906" w:rsidRDefault="000D7F20" w:rsidP="00BF74E8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земельных</w:t>
      </w:r>
      <w:r w:rsidR="00B052D9" w:rsidRPr="000349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="004964A0">
        <w:rPr>
          <w:rFonts w:ascii="Times New Roman" w:hAnsi="Times New Roman"/>
          <w:sz w:val="28"/>
          <w:szCs w:val="28"/>
        </w:rPr>
        <w:t xml:space="preserve"> (ИЖС)</w:t>
      </w:r>
      <w:r w:rsidR="00B052D9" w:rsidRPr="00034906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EB07A2">
        <w:rPr>
          <w:rFonts w:ascii="Times New Roman" w:hAnsi="Times New Roman"/>
          <w:sz w:val="28"/>
          <w:szCs w:val="28"/>
        </w:rPr>
        <w:t>: Динской район, п. Южный</w:t>
      </w:r>
      <w:r>
        <w:rPr>
          <w:rFonts w:ascii="Times New Roman" w:hAnsi="Times New Roman"/>
          <w:sz w:val="28"/>
          <w:szCs w:val="28"/>
        </w:rPr>
        <w:t xml:space="preserve"> (в том числе: </w:t>
      </w:r>
      <w:r w:rsidRPr="000D7F20">
        <w:rPr>
          <w:rFonts w:ascii="Times New Roman" w:hAnsi="Times New Roman"/>
          <w:sz w:val="28"/>
          <w:szCs w:val="28"/>
        </w:rPr>
        <w:t>в границе с/о Южно</w:t>
      </w:r>
      <w:r>
        <w:rPr>
          <w:rFonts w:ascii="Times New Roman" w:hAnsi="Times New Roman"/>
          <w:sz w:val="28"/>
          <w:szCs w:val="28"/>
        </w:rPr>
        <w:t xml:space="preserve">-Кубанский площадью </w:t>
      </w:r>
      <w:r w:rsidRPr="000D7F20"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F20">
        <w:rPr>
          <w:rFonts w:ascii="Times New Roman" w:hAnsi="Times New Roman"/>
          <w:sz w:val="28"/>
          <w:szCs w:val="28"/>
        </w:rPr>
        <w:t>516</w:t>
      </w:r>
      <w:r>
        <w:rPr>
          <w:rFonts w:ascii="Times New Roman" w:hAnsi="Times New Roman"/>
          <w:sz w:val="28"/>
          <w:szCs w:val="28"/>
        </w:rPr>
        <w:t xml:space="preserve"> кв. м, </w:t>
      </w:r>
      <w:r w:rsidRPr="000D7F20">
        <w:rPr>
          <w:rFonts w:ascii="Times New Roman" w:hAnsi="Times New Roman"/>
          <w:sz w:val="28"/>
          <w:szCs w:val="28"/>
        </w:rPr>
        <w:t>в границе с/о Южно</w:t>
      </w:r>
      <w:r>
        <w:rPr>
          <w:rFonts w:ascii="Times New Roman" w:hAnsi="Times New Roman"/>
          <w:sz w:val="28"/>
          <w:szCs w:val="28"/>
        </w:rPr>
        <w:t xml:space="preserve">-Кубанский площадью </w:t>
      </w:r>
      <w:r w:rsidRPr="000D7F20"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F20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5 кв. м, по </w:t>
      </w:r>
      <w:r w:rsidRPr="000D7F20">
        <w:rPr>
          <w:rFonts w:ascii="Times New Roman" w:hAnsi="Times New Roman"/>
          <w:sz w:val="28"/>
          <w:szCs w:val="28"/>
        </w:rPr>
        <w:t>ул. Северная, 2/4</w:t>
      </w:r>
      <w:r>
        <w:rPr>
          <w:rFonts w:ascii="Times New Roman" w:hAnsi="Times New Roman"/>
          <w:sz w:val="28"/>
          <w:szCs w:val="28"/>
        </w:rPr>
        <w:t xml:space="preserve"> площадью 214 509 кв. м, </w:t>
      </w:r>
      <w:r w:rsidR="005A775B">
        <w:rPr>
          <w:rFonts w:ascii="Times New Roman" w:hAnsi="Times New Roman"/>
          <w:sz w:val="28"/>
          <w:szCs w:val="28"/>
        </w:rPr>
        <w:t>по ул.</w:t>
      </w:r>
      <w:r w:rsidR="005A775B" w:rsidRPr="005A775B">
        <w:rPr>
          <w:rFonts w:ascii="Times New Roman" w:hAnsi="Times New Roman"/>
          <w:sz w:val="28"/>
          <w:szCs w:val="28"/>
        </w:rPr>
        <w:t xml:space="preserve"> Никольская, 84</w:t>
      </w:r>
      <w:r w:rsidR="005A775B">
        <w:rPr>
          <w:rFonts w:ascii="Times New Roman" w:hAnsi="Times New Roman"/>
          <w:sz w:val="28"/>
          <w:szCs w:val="28"/>
        </w:rPr>
        <w:t xml:space="preserve"> площадью 1 991 кв. м, по ул.</w:t>
      </w:r>
      <w:r w:rsidR="005A775B" w:rsidRPr="005A775B">
        <w:rPr>
          <w:rFonts w:ascii="Times New Roman" w:hAnsi="Times New Roman"/>
          <w:sz w:val="28"/>
          <w:szCs w:val="28"/>
        </w:rPr>
        <w:t xml:space="preserve"> Никольская, 8</w:t>
      </w:r>
      <w:r w:rsidR="005A775B">
        <w:rPr>
          <w:rFonts w:ascii="Times New Roman" w:hAnsi="Times New Roman"/>
          <w:sz w:val="28"/>
          <w:szCs w:val="28"/>
        </w:rPr>
        <w:t xml:space="preserve">6 площадью 2 313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в районе участка № 2\11</w:t>
      </w:r>
      <w:r w:rsidR="005A775B">
        <w:rPr>
          <w:rFonts w:ascii="Times New Roman" w:hAnsi="Times New Roman"/>
          <w:sz w:val="28"/>
          <w:szCs w:val="28"/>
        </w:rPr>
        <w:t xml:space="preserve"> площадью 101 219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в районе участка № 2\11</w:t>
      </w:r>
      <w:r w:rsidR="005A775B">
        <w:rPr>
          <w:rFonts w:ascii="Times New Roman" w:hAnsi="Times New Roman"/>
          <w:sz w:val="28"/>
          <w:szCs w:val="28"/>
        </w:rPr>
        <w:t xml:space="preserve"> площадью 25 857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в районе участка № 2\11</w:t>
      </w:r>
      <w:r w:rsidR="005A775B">
        <w:rPr>
          <w:rFonts w:ascii="Times New Roman" w:hAnsi="Times New Roman"/>
          <w:sz w:val="28"/>
          <w:szCs w:val="28"/>
        </w:rPr>
        <w:t xml:space="preserve"> площадью 9 531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в районе участка № 2\11</w:t>
      </w:r>
      <w:r w:rsidR="005A775B">
        <w:rPr>
          <w:rFonts w:ascii="Times New Roman" w:hAnsi="Times New Roman"/>
          <w:sz w:val="28"/>
          <w:szCs w:val="28"/>
        </w:rPr>
        <w:t xml:space="preserve"> площадью 40 489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в районе участка № 2\11</w:t>
      </w:r>
      <w:r w:rsidR="005A775B">
        <w:rPr>
          <w:rFonts w:ascii="Times New Roman" w:hAnsi="Times New Roman"/>
          <w:sz w:val="28"/>
          <w:szCs w:val="28"/>
        </w:rPr>
        <w:t xml:space="preserve"> площадью 18 471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в районе участка № 2\11</w:t>
      </w:r>
      <w:r w:rsidR="005A775B">
        <w:rPr>
          <w:rFonts w:ascii="Times New Roman" w:hAnsi="Times New Roman"/>
          <w:sz w:val="28"/>
          <w:szCs w:val="28"/>
        </w:rPr>
        <w:t xml:space="preserve"> площадью 4 251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в районе участка № 2\11</w:t>
      </w:r>
      <w:r w:rsidR="005A775B">
        <w:rPr>
          <w:rFonts w:ascii="Times New Roman" w:hAnsi="Times New Roman"/>
          <w:sz w:val="28"/>
          <w:szCs w:val="28"/>
        </w:rPr>
        <w:t xml:space="preserve"> площадью 7 833 кв. м, по </w:t>
      </w:r>
      <w:r w:rsidR="005A775B" w:rsidRPr="000D7F20">
        <w:rPr>
          <w:rFonts w:ascii="Times New Roman" w:hAnsi="Times New Roman"/>
          <w:sz w:val="28"/>
          <w:szCs w:val="28"/>
        </w:rPr>
        <w:t>ул. Северная</w:t>
      </w:r>
      <w:r w:rsidR="005A775B" w:rsidRPr="005A775B">
        <w:rPr>
          <w:rFonts w:ascii="Times New Roman" w:hAnsi="Times New Roman"/>
          <w:sz w:val="28"/>
          <w:szCs w:val="28"/>
        </w:rPr>
        <w:t xml:space="preserve"> </w:t>
      </w:r>
      <w:r w:rsidR="005A775B">
        <w:rPr>
          <w:rFonts w:ascii="Times New Roman" w:hAnsi="Times New Roman"/>
          <w:sz w:val="28"/>
          <w:szCs w:val="28"/>
        </w:rPr>
        <w:t>площадью 523 кв. м</w:t>
      </w:r>
      <w:r>
        <w:rPr>
          <w:rFonts w:ascii="Times New Roman" w:hAnsi="Times New Roman"/>
          <w:sz w:val="28"/>
          <w:szCs w:val="28"/>
        </w:rPr>
        <w:t>)</w:t>
      </w:r>
      <w:r w:rsidR="005A775B">
        <w:rPr>
          <w:rFonts w:ascii="Times New Roman" w:hAnsi="Times New Roman"/>
          <w:sz w:val="28"/>
          <w:szCs w:val="28"/>
        </w:rPr>
        <w:t>;</w:t>
      </w:r>
    </w:p>
    <w:p w:rsidR="005A775B" w:rsidRDefault="005A775B" w:rsidP="00BF74E8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транспортных средства;</w:t>
      </w:r>
    </w:p>
    <w:p w:rsidR="005A775B" w:rsidRDefault="005A775B" w:rsidP="00BF74E8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единиц офисной техники;</w:t>
      </w:r>
    </w:p>
    <w:p w:rsidR="005A775B" w:rsidRDefault="005A775B" w:rsidP="00BF74E8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единиц оборудования для </w:t>
      </w:r>
      <w:r w:rsidRPr="005A775B">
        <w:rPr>
          <w:rFonts w:ascii="Times New Roman" w:hAnsi="Times New Roman"/>
          <w:sz w:val="28"/>
          <w:szCs w:val="28"/>
        </w:rPr>
        <w:t>общественного питания</w:t>
      </w:r>
      <w:r>
        <w:rPr>
          <w:rFonts w:ascii="Times New Roman" w:hAnsi="Times New Roman"/>
          <w:sz w:val="28"/>
          <w:szCs w:val="28"/>
        </w:rPr>
        <w:t>;</w:t>
      </w:r>
    </w:p>
    <w:p w:rsidR="005A775B" w:rsidRDefault="005A775B" w:rsidP="00BF74E8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комплекта мебели для кафе.</w:t>
      </w:r>
    </w:p>
    <w:p w:rsidR="00320BE9" w:rsidRDefault="00320BE9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E9">
        <w:rPr>
          <w:rFonts w:ascii="Times New Roman" w:hAnsi="Times New Roman"/>
          <w:b/>
          <w:sz w:val="28"/>
          <w:szCs w:val="28"/>
        </w:rPr>
        <w:t xml:space="preserve">Оценка: </w:t>
      </w:r>
      <w:r w:rsidR="002846EC" w:rsidRPr="002846EC">
        <w:rPr>
          <w:rFonts w:ascii="Times New Roman" w:hAnsi="Times New Roman"/>
          <w:sz w:val="28"/>
          <w:szCs w:val="28"/>
        </w:rPr>
        <w:t>проведена</w:t>
      </w:r>
      <w:r w:rsidR="002846EC">
        <w:rPr>
          <w:rFonts w:ascii="Times New Roman" w:hAnsi="Times New Roman"/>
          <w:b/>
          <w:sz w:val="28"/>
          <w:szCs w:val="28"/>
        </w:rPr>
        <w:t xml:space="preserve"> </w:t>
      </w:r>
      <w:r w:rsidR="004964A0">
        <w:rPr>
          <w:rFonts w:ascii="Times New Roman" w:hAnsi="Times New Roman"/>
          <w:sz w:val="28"/>
          <w:szCs w:val="28"/>
          <w:u w:val="single"/>
        </w:rPr>
        <w:t>31</w:t>
      </w:r>
      <w:r w:rsidR="00517F40" w:rsidRPr="00FE7AFE">
        <w:rPr>
          <w:rFonts w:ascii="Times New Roman" w:hAnsi="Times New Roman"/>
          <w:sz w:val="28"/>
          <w:szCs w:val="28"/>
          <w:u w:val="single"/>
        </w:rPr>
        <w:t>.03.202</w:t>
      </w:r>
      <w:r w:rsidR="004964A0">
        <w:rPr>
          <w:rFonts w:ascii="Times New Roman" w:hAnsi="Times New Roman"/>
          <w:sz w:val="28"/>
          <w:szCs w:val="28"/>
          <w:u w:val="single"/>
        </w:rPr>
        <w:t>1</w:t>
      </w:r>
      <w:r w:rsidR="00034906">
        <w:rPr>
          <w:rFonts w:ascii="Times New Roman" w:hAnsi="Times New Roman"/>
          <w:sz w:val="28"/>
          <w:szCs w:val="28"/>
        </w:rPr>
        <w:t>, общая рыночная стоимость</w:t>
      </w:r>
      <w:r w:rsidR="004964A0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034906">
        <w:rPr>
          <w:rFonts w:ascii="Times New Roman" w:hAnsi="Times New Roman"/>
          <w:sz w:val="28"/>
          <w:szCs w:val="28"/>
        </w:rPr>
        <w:t xml:space="preserve"> составила </w:t>
      </w:r>
      <w:r w:rsidR="004964A0">
        <w:rPr>
          <w:rFonts w:ascii="Times New Roman" w:hAnsi="Times New Roman"/>
          <w:sz w:val="28"/>
          <w:szCs w:val="28"/>
        </w:rPr>
        <w:t>1 449 510,2</w:t>
      </w:r>
      <w:r w:rsidR="002846EC">
        <w:rPr>
          <w:rFonts w:ascii="Times New Roman" w:hAnsi="Times New Roman"/>
          <w:sz w:val="28"/>
          <w:szCs w:val="28"/>
        </w:rPr>
        <w:t xml:space="preserve"> </w:t>
      </w:r>
      <w:r w:rsidR="00034906">
        <w:rPr>
          <w:rFonts w:ascii="Times New Roman" w:hAnsi="Times New Roman"/>
          <w:sz w:val="28"/>
          <w:szCs w:val="28"/>
        </w:rPr>
        <w:t>тыс. руб.</w:t>
      </w:r>
    </w:p>
    <w:p w:rsidR="00CC346F" w:rsidRDefault="00CC346F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6F">
        <w:rPr>
          <w:rFonts w:ascii="Times New Roman" w:hAnsi="Times New Roman"/>
          <w:b/>
          <w:sz w:val="28"/>
          <w:szCs w:val="28"/>
        </w:rPr>
        <w:t>Реализация: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64A0">
        <w:rPr>
          <w:rFonts w:ascii="Times New Roman" w:hAnsi="Times New Roman"/>
          <w:sz w:val="28"/>
          <w:szCs w:val="28"/>
        </w:rPr>
        <w:t>не проводилась</w:t>
      </w:r>
      <w:r w:rsidR="002846EC">
        <w:rPr>
          <w:rFonts w:ascii="Times New Roman" w:hAnsi="Times New Roman"/>
          <w:sz w:val="28"/>
          <w:szCs w:val="28"/>
        </w:rPr>
        <w:t>.</w:t>
      </w:r>
    </w:p>
    <w:p w:rsidR="004964A0" w:rsidRDefault="004964A0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Определением АС КК от 19.01.2022 у</w:t>
      </w:r>
      <w:r w:rsidRPr="004964A0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4964A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ено</w:t>
      </w:r>
      <w:r w:rsidRPr="004964A0">
        <w:rPr>
          <w:rFonts w:ascii="Times New Roman" w:hAnsi="Times New Roman"/>
          <w:sz w:val="28"/>
          <w:szCs w:val="28"/>
        </w:rPr>
        <w:t xml:space="preserve"> положение о порядке, сроках и условиях проведения торгов по продаже имущества </w:t>
      </w:r>
      <w:r>
        <w:rPr>
          <w:rFonts w:ascii="Times New Roman" w:hAnsi="Times New Roman"/>
          <w:sz w:val="28"/>
          <w:szCs w:val="28"/>
        </w:rPr>
        <w:t>должника</w:t>
      </w:r>
      <w:r w:rsidRPr="004964A0">
        <w:rPr>
          <w:rFonts w:ascii="Times New Roman" w:hAnsi="Times New Roman"/>
          <w:sz w:val="28"/>
          <w:szCs w:val="28"/>
        </w:rPr>
        <w:t xml:space="preserve"> в уточнённой редакции конкурсного управляющего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64A0" w:rsidRDefault="004964A0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Определением 15 ААС от 21.02.2022 приняты обеспечительные меры в виде запрета на проведение торгов, до рассмотрения апелляционных жалоб на определение АС КК от 19.01.2022.</w:t>
      </w:r>
    </w:p>
    <w:p w:rsidR="00942FC1" w:rsidRDefault="00942FC1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15 ААС от</w:t>
      </w:r>
      <w:r>
        <w:rPr>
          <w:rFonts w:ascii="Times New Roman" w:hAnsi="Times New Roman"/>
          <w:sz w:val="28"/>
          <w:szCs w:val="28"/>
        </w:rPr>
        <w:t xml:space="preserve"> 25.03.2022 о</w:t>
      </w:r>
      <w:r>
        <w:rPr>
          <w:rFonts w:ascii="Times New Roman" w:hAnsi="Times New Roman"/>
          <w:sz w:val="28"/>
          <w:szCs w:val="28"/>
        </w:rPr>
        <w:t xml:space="preserve">пределением АС КК от 19.01.2022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</w:t>
      </w:r>
      <w:r w:rsidRPr="004964A0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4964A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4964A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4964A0">
        <w:rPr>
          <w:rFonts w:ascii="Times New Roman" w:hAnsi="Times New Roman"/>
          <w:sz w:val="28"/>
          <w:szCs w:val="28"/>
        </w:rPr>
        <w:t xml:space="preserve"> о порядке, сроках и условиях проведения торгов по продаже имущества </w:t>
      </w:r>
      <w:r>
        <w:rPr>
          <w:rFonts w:ascii="Times New Roman" w:hAnsi="Times New Roman"/>
          <w:sz w:val="28"/>
          <w:szCs w:val="28"/>
        </w:rPr>
        <w:t>должника</w:t>
      </w:r>
      <w:r>
        <w:rPr>
          <w:rFonts w:ascii="Times New Roman" w:hAnsi="Times New Roman"/>
          <w:sz w:val="28"/>
          <w:szCs w:val="28"/>
        </w:rPr>
        <w:t xml:space="preserve"> частично изменено, обеспечительные меры отменены.</w:t>
      </w:r>
      <w:bookmarkStart w:id="0" w:name="_GoBack"/>
      <w:bookmarkEnd w:id="0"/>
    </w:p>
    <w:sectPr w:rsidR="00942FC1" w:rsidSect="0044404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51" w:rsidRDefault="00CE5A51" w:rsidP="00CE34E9">
      <w:pPr>
        <w:spacing w:after="0" w:line="240" w:lineRule="auto"/>
      </w:pPr>
      <w:r>
        <w:separator/>
      </w:r>
    </w:p>
  </w:endnote>
  <w:endnote w:type="continuationSeparator" w:id="0">
    <w:p w:rsidR="00CE5A51" w:rsidRDefault="00CE5A51" w:rsidP="00C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51" w:rsidRDefault="00CE5A51" w:rsidP="00CE34E9">
      <w:pPr>
        <w:spacing w:after="0" w:line="240" w:lineRule="auto"/>
      </w:pPr>
      <w:r>
        <w:separator/>
      </w:r>
    </w:p>
  </w:footnote>
  <w:footnote w:type="continuationSeparator" w:id="0">
    <w:p w:rsidR="00CE5A51" w:rsidRDefault="00CE5A51" w:rsidP="00CE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95" w:rsidRPr="00237181" w:rsidRDefault="00716895" w:rsidP="00327CE9">
    <w:pPr>
      <w:pStyle w:val="a3"/>
      <w:jc w:val="center"/>
      <w:rPr>
        <w:rFonts w:ascii="Times New Roman" w:hAnsi="Times New Roman"/>
        <w:sz w:val="28"/>
        <w:szCs w:val="28"/>
      </w:rPr>
    </w:pPr>
    <w:r w:rsidRPr="00237181">
      <w:rPr>
        <w:rFonts w:ascii="Times New Roman" w:hAnsi="Times New Roman"/>
        <w:sz w:val="28"/>
        <w:szCs w:val="28"/>
      </w:rPr>
      <w:fldChar w:fldCharType="begin"/>
    </w:r>
    <w:r w:rsidRPr="00237181">
      <w:rPr>
        <w:rFonts w:ascii="Times New Roman" w:hAnsi="Times New Roman"/>
        <w:sz w:val="28"/>
        <w:szCs w:val="28"/>
      </w:rPr>
      <w:instrText xml:space="preserve"> PAGE   \* MERGEFORMAT </w:instrText>
    </w:r>
    <w:r w:rsidRPr="00237181">
      <w:rPr>
        <w:rFonts w:ascii="Times New Roman" w:hAnsi="Times New Roman"/>
        <w:sz w:val="28"/>
        <w:szCs w:val="28"/>
      </w:rPr>
      <w:fldChar w:fldCharType="separate"/>
    </w:r>
    <w:r w:rsidR="005A775B">
      <w:rPr>
        <w:rFonts w:ascii="Times New Roman" w:hAnsi="Times New Roman"/>
        <w:noProof/>
        <w:sz w:val="28"/>
        <w:szCs w:val="28"/>
      </w:rPr>
      <w:t>2</w:t>
    </w:r>
    <w:r w:rsidRPr="0023718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B65"/>
    <w:multiLevelType w:val="hybridMultilevel"/>
    <w:tmpl w:val="CCB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3905B0"/>
    <w:multiLevelType w:val="hybridMultilevel"/>
    <w:tmpl w:val="B062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C5A2F"/>
    <w:multiLevelType w:val="hybridMultilevel"/>
    <w:tmpl w:val="F7A62E8A"/>
    <w:lvl w:ilvl="0" w:tplc="647E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86DAB"/>
    <w:multiLevelType w:val="hybridMultilevel"/>
    <w:tmpl w:val="35766DFE"/>
    <w:lvl w:ilvl="0" w:tplc="55C6FF9C">
      <w:start w:val="1"/>
      <w:numFmt w:val="bullet"/>
      <w:lvlText w:val="-"/>
      <w:lvlJc w:val="left"/>
      <w:pPr>
        <w:ind w:left="1495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40083481"/>
    <w:multiLevelType w:val="hybridMultilevel"/>
    <w:tmpl w:val="8084B31A"/>
    <w:lvl w:ilvl="0" w:tplc="55C6FF9C">
      <w:start w:val="1"/>
      <w:numFmt w:val="bullet"/>
      <w:lvlText w:val="-"/>
      <w:lvlJc w:val="left"/>
      <w:pPr>
        <w:ind w:left="10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2"/>
    <w:rsid w:val="00000286"/>
    <w:rsid w:val="00002115"/>
    <w:rsid w:val="00003878"/>
    <w:rsid w:val="00003DAA"/>
    <w:rsid w:val="000048A7"/>
    <w:rsid w:val="000048AA"/>
    <w:rsid w:val="00005414"/>
    <w:rsid w:val="00006418"/>
    <w:rsid w:val="00012F50"/>
    <w:rsid w:val="00013AC0"/>
    <w:rsid w:val="00014D4C"/>
    <w:rsid w:val="00015ACC"/>
    <w:rsid w:val="000178CA"/>
    <w:rsid w:val="000206DC"/>
    <w:rsid w:val="00020CDD"/>
    <w:rsid w:val="00024726"/>
    <w:rsid w:val="0002614F"/>
    <w:rsid w:val="0002649C"/>
    <w:rsid w:val="00033A0C"/>
    <w:rsid w:val="000343AC"/>
    <w:rsid w:val="00034906"/>
    <w:rsid w:val="00036BAA"/>
    <w:rsid w:val="0003791C"/>
    <w:rsid w:val="000402D9"/>
    <w:rsid w:val="0004067F"/>
    <w:rsid w:val="000417F7"/>
    <w:rsid w:val="0005057D"/>
    <w:rsid w:val="0005121E"/>
    <w:rsid w:val="00054095"/>
    <w:rsid w:val="0005478B"/>
    <w:rsid w:val="0006407F"/>
    <w:rsid w:val="00065F3D"/>
    <w:rsid w:val="00065F76"/>
    <w:rsid w:val="000703F5"/>
    <w:rsid w:val="00072655"/>
    <w:rsid w:val="00074B27"/>
    <w:rsid w:val="00076AC3"/>
    <w:rsid w:val="0008001B"/>
    <w:rsid w:val="0008032E"/>
    <w:rsid w:val="00082957"/>
    <w:rsid w:val="00084A4B"/>
    <w:rsid w:val="00085A71"/>
    <w:rsid w:val="00086FB3"/>
    <w:rsid w:val="0009044A"/>
    <w:rsid w:val="00091707"/>
    <w:rsid w:val="000967A6"/>
    <w:rsid w:val="000A13A2"/>
    <w:rsid w:val="000A183F"/>
    <w:rsid w:val="000A1FDA"/>
    <w:rsid w:val="000A5BB1"/>
    <w:rsid w:val="000A6336"/>
    <w:rsid w:val="000A7060"/>
    <w:rsid w:val="000A7885"/>
    <w:rsid w:val="000B0BF1"/>
    <w:rsid w:val="000B23B9"/>
    <w:rsid w:val="000B2DEF"/>
    <w:rsid w:val="000B6329"/>
    <w:rsid w:val="000B7E23"/>
    <w:rsid w:val="000C05DE"/>
    <w:rsid w:val="000C3866"/>
    <w:rsid w:val="000C4E4F"/>
    <w:rsid w:val="000C5A19"/>
    <w:rsid w:val="000C6A12"/>
    <w:rsid w:val="000C7D6B"/>
    <w:rsid w:val="000D0178"/>
    <w:rsid w:val="000D06D0"/>
    <w:rsid w:val="000D10B5"/>
    <w:rsid w:val="000D14A9"/>
    <w:rsid w:val="000D4CC7"/>
    <w:rsid w:val="000D70E1"/>
    <w:rsid w:val="000D7F20"/>
    <w:rsid w:val="000E186C"/>
    <w:rsid w:val="000E285B"/>
    <w:rsid w:val="000E2DCF"/>
    <w:rsid w:val="000E46DC"/>
    <w:rsid w:val="000E4B0F"/>
    <w:rsid w:val="000E5BC1"/>
    <w:rsid w:val="000E5BD5"/>
    <w:rsid w:val="000E651B"/>
    <w:rsid w:val="000E6A9C"/>
    <w:rsid w:val="000F0D75"/>
    <w:rsid w:val="000F1891"/>
    <w:rsid w:val="000F55E3"/>
    <w:rsid w:val="00100C78"/>
    <w:rsid w:val="001022A1"/>
    <w:rsid w:val="001026E5"/>
    <w:rsid w:val="00106217"/>
    <w:rsid w:val="00106C12"/>
    <w:rsid w:val="001102B3"/>
    <w:rsid w:val="001126B1"/>
    <w:rsid w:val="001157B1"/>
    <w:rsid w:val="00121837"/>
    <w:rsid w:val="00122461"/>
    <w:rsid w:val="00122569"/>
    <w:rsid w:val="0012408F"/>
    <w:rsid w:val="00130082"/>
    <w:rsid w:val="001303ED"/>
    <w:rsid w:val="00131F96"/>
    <w:rsid w:val="001324A7"/>
    <w:rsid w:val="00137BF9"/>
    <w:rsid w:val="00137CB5"/>
    <w:rsid w:val="00143747"/>
    <w:rsid w:val="00143D54"/>
    <w:rsid w:val="00145768"/>
    <w:rsid w:val="001459F9"/>
    <w:rsid w:val="00150E44"/>
    <w:rsid w:val="00152215"/>
    <w:rsid w:val="00152B91"/>
    <w:rsid w:val="00154073"/>
    <w:rsid w:val="0015510A"/>
    <w:rsid w:val="00157373"/>
    <w:rsid w:val="00157D2A"/>
    <w:rsid w:val="001674FC"/>
    <w:rsid w:val="00171BC3"/>
    <w:rsid w:val="00171D89"/>
    <w:rsid w:val="0017330F"/>
    <w:rsid w:val="00173B79"/>
    <w:rsid w:val="00173EC6"/>
    <w:rsid w:val="00174541"/>
    <w:rsid w:val="0017581D"/>
    <w:rsid w:val="00176D47"/>
    <w:rsid w:val="0017779E"/>
    <w:rsid w:val="0018364B"/>
    <w:rsid w:val="00184976"/>
    <w:rsid w:val="00185A09"/>
    <w:rsid w:val="00186AC6"/>
    <w:rsid w:val="00191C5B"/>
    <w:rsid w:val="00194A4D"/>
    <w:rsid w:val="00195A71"/>
    <w:rsid w:val="00196805"/>
    <w:rsid w:val="001A0614"/>
    <w:rsid w:val="001A3C56"/>
    <w:rsid w:val="001A43C6"/>
    <w:rsid w:val="001A4487"/>
    <w:rsid w:val="001A4F9F"/>
    <w:rsid w:val="001A7E75"/>
    <w:rsid w:val="001B1EAC"/>
    <w:rsid w:val="001B3E9E"/>
    <w:rsid w:val="001B46DA"/>
    <w:rsid w:val="001B7CC8"/>
    <w:rsid w:val="001B7D1A"/>
    <w:rsid w:val="001C09D2"/>
    <w:rsid w:val="001C1DE9"/>
    <w:rsid w:val="001C28F1"/>
    <w:rsid w:val="001C2A83"/>
    <w:rsid w:val="001C483E"/>
    <w:rsid w:val="001D09A9"/>
    <w:rsid w:val="001D25AA"/>
    <w:rsid w:val="001D57C3"/>
    <w:rsid w:val="001E42E1"/>
    <w:rsid w:val="001E5F31"/>
    <w:rsid w:val="001F3299"/>
    <w:rsid w:val="001F463C"/>
    <w:rsid w:val="001F4DD6"/>
    <w:rsid w:val="001F4FF7"/>
    <w:rsid w:val="001F5387"/>
    <w:rsid w:val="00205668"/>
    <w:rsid w:val="00206A38"/>
    <w:rsid w:val="00211604"/>
    <w:rsid w:val="0021179F"/>
    <w:rsid w:val="002201B0"/>
    <w:rsid w:val="00220BC2"/>
    <w:rsid w:val="00220EA2"/>
    <w:rsid w:val="00223F9D"/>
    <w:rsid w:val="002243DC"/>
    <w:rsid w:val="00227DA6"/>
    <w:rsid w:val="00231EBF"/>
    <w:rsid w:val="00237181"/>
    <w:rsid w:val="00243A0F"/>
    <w:rsid w:val="00244022"/>
    <w:rsid w:val="00244BE3"/>
    <w:rsid w:val="00244DA5"/>
    <w:rsid w:val="00245A01"/>
    <w:rsid w:val="00250321"/>
    <w:rsid w:val="00252FED"/>
    <w:rsid w:val="00254C8D"/>
    <w:rsid w:val="00257168"/>
    <w:rsid w:val="00266FCF"/>
    <w:rsid w:val="002746EA"/>
    <w:rsid w:val="0027777F"/>
    <w:rsid w:val="00277ECC"/>
    <w:rsid w:val="00280E2A"/>
    <w:rsid w:val="00281574"/>
    <w:rsid w:val="002846EC"/>
    <w:rsid w:val="00284EBA"/>
    <w:rsid w:val="0028539E"/>
    <w:rsid w:val="00286B8C"/>
    <w:rsid w:val="00292016"/>
    <w:rsid w:val="00295088"/>
    <w:rsid w:val="002969A0"/>
    <w:rsid w:val="00297CA5"/>
    <w:rsid w:val="002A0654"/>
    <w:rsid w:val="002A0BB5"/>
    <w:rsid w:val="002A3AA8"/>
    <w:rsid w:val="002B3BEB"/>
    <w:rsid w:val="002B3E72"/>
    <w:rsid w:val="002B6318"/>
    <w:rsid w:val="002C1A64"/>
    <w:rsid w:val="002C2F54"/>
    <w:rsid w:val="002C3603"/>
    <w:rsid w:val="002C6254"/>
    <w:rsid w:val="002C6F10"/>
    <w:rsid w:val="002D0E29"/>
    <w:rsid w:val="002D19B4"/>
    <w:rsid w:val="002D5377"/>
    <w:rsid w:val="002D53AE"/>
    <w:rsid w:val="002E33F7"/>
    <w:rsid w:val="002E35B3"/>
    <w:rsid w:val="002E46B3"/>
    <w:rsid w:val="002E617A"/>
    <w:rsid w:val="002E62F9"/>
    <w:rsid w:val="002E76FB"/>
    <w:rsid w:val="002F09EF"/>
    <w:rsid w:val="002F0F82"/>
    <w:rsid w:val="002F4161"/>
    <w:rsid w:val="002F5554"/>
    <w:rsid w:val="002F5962"/>
    <w:rsid w:val="002F7618"/>
    <w:rsid w:val="003005C6"/>
    <w:rsid w:val="00300A54"/>
    <w:rsid w:val="0030529F"/>
    <w:rsid w:val="00307B0C"/>
    <w:rsid w:val="00312FFA"/>
    <w:rsid w:val="0031343E"/>
    <w:rsid w:val="0031788F"/>
    <w:rsid w:val="00317B2C"/>
    <w:rsid w:val="00320168"/>
    <w:rsid w:val="00320BE9"/>
    <w:rsid w:val="00327CE9"/>
    <w:rsid w:val="00331901"/>
    <w:rsid w:val="00331CF0"/>
    <w:rsid w:val="0033254E"/>
    <w:rsid w:val="0033314D"/>
    <w:rsid w:val="00333884"/>
    <w:rsid w:val="00335CDC"/>
    <w:rsid w:val="003424B0"/>
    <w:rsid w:val="00350C23"/>
    <w:rsid w:val="00352817"/>
    <w:rsid w:val="0035489C"/>
    <w:rsid w:val="003554E6"/>
    <w:rsid w:val="00355957"/>
    <w:rsid w:val="00355ED4"/>
    <w:rsid w:val="00360394"/>
    <w:rsid w:val="00360629"/>
    <w:rsid w:val="00360CCE"/>
    <w:rsid w:val="00361A7A"/>
    <w:rsid w:val="003636F1"/>
    <w:rsid w:val="00363818"/>
    <w:rsid w:val="00363B81"/>
    <w:rsid w:val="00365CDB"/>
    <w:rsid w:val="00370591"/>
    <w:rsid w:val="00371C68"/>
    <w:rsid w:val="00372CBA"/>
    <w:rsid w:val="00374A11"/>
    <w:rsid w:val="00374DFB"/>
    <w:rsid w:val="0037516C"/>
    <w:rsid w:val="0038009F"/>
    <w:rsid w:val="003866ED"/>
    <w:rsid w:val="00390442"/>
    <w:rsid w:val="00390920"/>
    <w:rsid w:val="00393760"/>
    <w:rsid w:val="0039464F"/>
    <w:rsid w:val="003947B2"/>
    <w:rsid w:val="00394821"/>
    <w:rsid w:val="0039565B"/>
    <w:rsid w:val="003A0FDB"/>
    <w:rsid w:val="003A1168"/>
    <w:rsid w:val="003A1D99"/>
    <w:rsid w:val="003A310A"/>
    <w:rsid w:val="003A57F1"/>
    <w:rsid w:val="003A60FA"/>
    <w:rsid w:val="003A65A5"/>
    <w:rsid w:val="003A76A2"/>
    <w:rsid w:val="003B137C"/>
    <w:rsid w:val="003B2269"/>
    <w:rsid w:val="003B3BB8"/>
    <w:rsid w:val="003C018C"/>
    <w:rsid w:val="003C0721"/>
    <w:rsid w:val="003C18D0"/>
    <w:rsid w:val="003C2835"/>
    <w:rsid w:val="003C4165"/>
    <w:rsid w:val="003C4F23"/>
    <w:rsid w:val="003C655D"/>
    <w:rsid w:val="003C696D"/>
    <w:rsid w:val="003D341B"/>
    <w:rsid w:val="003D4144"/>
    <w:rsid w:val="003D5518"/>
    <w:rsid w:val="003D5CF4"/>
    <w:rsid w:val="003D6A1F"/>
    <w:rsid w:val="003E0866"/>
    <w:rsid w:val="003E6142"/>
    <w:rsid w:val="003F4423"/>
    <w:rsid w:val="003F4B41"/>
    <w:rsid w:val="003F5401"/>
    <w:rsid w:val="003F59CC"/>
    <w:rsid w:val="003F6CA8"/>
    <w:rsid w:val="00400EC1"/>
    <w:rsid w:val="004104E3"/>
    <w:rsid w:val="00413E85"/>
    <w:rsid w:val="0041699F"/>
    <w:rsid w:val="00420114"/>
    <w:rsid w:val="00421034"/>
    <w:rsid w:val="00421379"/>
    <w:rsid w:val="0042194B"/>
    <w:rsid w:val="00422609"/>
    <w:rsid w:val="00423AFE"/>
    <w:rsid w:val="004241D1"/>
    <w:rsid w:val="00424F0C"/>
    <w:rsid w:val="004322F2"/>
    <w:rsid w:val="0043260E"/>
    <w:rsid w:val="004374B1"/>
    <w:rsid w:val="0044404F"/>
    <w:rsid w:val="00444BBE"/>
    <w:rsid w:val="00452DC0"/>
    <w:rsid w:val="00456012"/>
    <w:rsid w:val="00461733"/>
    <w:rsid w:val="00462358"/>
    <w:rsid w:val="00462EB9"/>
    <w:rsid w:val="004636B3"/>
    <w:rsid w:val="00465790"/>
    <w:rsid w:val="00470383"/>
    <w:rsid w:val="004718EA"/>
    <w:rsid w:val="0047376E"/>
    <w:rsid w:val="00480069"/>
    <w:rsid w:val="004842C7"/>
    <w:rsid w:val="0049093B"/>
    <w:rsid w:val="00495606"/>
    <w:rsid w:val="004960C0"/>
    <w:rsid w:val="004964A0"/>
    <w:rsid w:val="004A6836"/>
    <w:rsid w:val="004A728A"/>
    <w:rsid w:val="004B0922"/>
    <w:rsid w:val="004B0FA0"/>
    <w:rsid w:val="004B4EA4"/>
    <w:rsid w:val="004B6CD8"/>
    <w:rsid w:val="004B764D"/>
    <w:rsid w:val="004C1494"/>
    <w:rsid w:val="004C1829"/>
    <w:rsid w:val="004C2DF9"/>
    <w:rsid w:val="004C5060"/>
    <w:rsid w:val="004C5562"/>
    <w:rsid w:val="004C608B"/>
    <w:rsid w:val="004C77F3"/>
    <w:rsid w:val="004D0081"/>
    <w:rsid w:val="004D0C01"/>
    <w:rsid w:val="004D16C9"/>
    <w:rsid w:val="004D1F2C"/>
    <w:rsid w:val="004D1FC1"/>
    <w:rsid w:val="004E1055"/>
    <w:rsid w:val="004E22DD"/>
    <w:rsid w:val="004E3FD9"/>
    <w:rsid w:val="004E6876"/>
    <w:rsid w:val="004E6A6E"/>
    <w:rsid w:val="004E7C69"/>
    <w:rsid w:val="004E7C8F"/>
    <w:rsid w:val="004F0C2E"/>
    <w:rsid w:val="004F102F"/>
    <w:rsid w:val="00504041"/>
    <w:rsid w:val="0050458F"/>
    <w:rsid w:val="00505013"/>
    <w:rsid w:val="0050739D"/>
    <w:rsid w:val="00511767"/>
    <w:rsid w:val="005126B6"/>
    <w:rsid w:val="0051616D"/>
    <w:rsid w:val="00516E73"/>
    <w:rsid w:val="005173C7"/>
    <w:rsid w:val="00517F40"/>
    <w:rsid w:val="0052072D"/>
    <w:rsid w:val="00521BEE"/>
    <w:rsid w:val="00522A64"/>
    <w:rsid w:val="00531CD0"/>
    <w:rsid w:val="00534999"/>
    <w:rsid w:val="005351D4"/>
    <w:rsid w:val="0053598E"/>
    <w:rsid w:val="00537BC0"/>
    <w:rsid w:val="00541ACF"/>
    <w:rsid w:val="0054229F"/>
    <w:rsid w:val="00543416"/>
    <w:rsid w:val="00545C70"/>
    <w:rsid w:val="0055178F"/>
    <w:rsid w:val="00552A24"/>
    <w:rsid w:val="00553471"/>
    <w:rsid w:val="0055370B"/>
    <w:rsid w:val="00554389"/>
    <w:rsid w:val="0055645F"/>
    <w:rsid w:val="005565B8"/>
    <w:rsid w:val="005572C3"/>
    <w:rsid w:val="00564C23"/>
    <w:rsid w:val="00565D4F"/>
    <w:rsid w:val="00571712"/>
    <w:rsid w:val="00575F69"/>
    <w:rsid w:val="00576B87"/>
    <w:rsid w:val="005869E4"/>
    <w:rsid w:val="0059186D"/>
    <w:rsid w:val="00592062"/>
    <w:rsid w:val="005949F8"/>
    <w:rsid w:val="005A0EBE"/>
    <w:rsid w:val="005A33F4"/>
    <w:rsid w:val="005A3E4B"/>
    <w:rsid w:val="005A67E9"/>
    <w:rsid w:val="005A775B"/>
    <w:rsid w:val="005A7D87"/>
    <w:rsid w:val="005B0E38"/>
    <w:rsid w:val="005B143F"/>
    <w:rsid w:val="005B4FF9"/>
    <w:rsid w:val="005B7007"/>
    <w:rsid w:val="005C1FC7"/>
    <w:rsid w:val="005D0224"/>
    <w:rsid w:val="005D265A"/>
    <w:rsid w:val="005D3EE5"/>
    <w:rsid w:val="005D759B"/>
    <w:rsid w:val="005E4213"/>
    <w:rsid w:val="005E7A3F"/>
    <w:rsid w:val="005E7F50"/>
    <w:rsid w:val="005F3058"/>
    <w:rsid w:val="005F36BF"/>
    <w:rsid w:val="005F5F09"/>
    <w:rsid w:val="005F75C4"/>
    <w:rsid w:val="006006ED"/>
    <w:rsid w:val="0060176A"/>
    <w:rsid w:val="006055A4"/>
    <w:rsid w:val="00606451"/>
    <w:rsid w:val="00613AF7"/>
    <w:rsid w:val="0061746B"/>
    <w:rsid w:val="00623FF8"/>
    <w:rsid w:val="00625CE2"/>
    <w:rsid w:val="006268D3"/>
    <w:rsid w:val="00632025"/>
    <w:rsid w:val="00633031"/>
    <w:rsid w:val="0063519F"/>
    <w:rsid w:val="00636500"/>
    <w:rsid w:val="0063689C"/>
    <w:rsid w:val="0063698C"/>
    <w:rsid w:val="00637A3B"/>
    <w:rsid w:val="0064167F"/>
    <w:rsid w:val="00643D83"/>
    <w:rsid w:val="00644EE9"/>
    <w:rsid w:val="006461A6"/>
    <w:rsid w:val="006509E7"/>
    <w:rsid w:val="0065440D"/>
    <w:rsid w:val="006571D1"/>
    <w:rsid w:val="00672EB5"/>
    <w:rsid w:val="0067432C"/>
    <w:rsid w:val="00677430"/>
    <w:rsid w:val="0067747F"/>
    <w:rsid w:val="006805BB"/>
    <w:rsid w:val="00683CB8"/>
    <w:rsid w:val="00684FFB"/>
    <w:rsid w:val="00686C60"/>
    <w:rsid w:val="00690A39"/>
    <w:rsid w:val="0069130A"/>
    <w:rsid w:val="006946B9"/>
    <w:rsid w:val="00694DC9"/>
    <w:rsid w:val="006968DF"/>
    <w:rsid w:val="0069696B"/>
    <w:rsid w:val="006A0CD9"/>
    <w:rsid w:val="006A31C7"/>
    <w:rsid w:val="006A3FF1"/>
    <w:rsid w:val="006A46ED"/>
    <w:rsid w:val="006A698D"/>
    <w:rsid w:val="006A76DC"/>
    <w:rsid w:val="006B33C7"/>
    <w:rsid w:val="006B3940"/>
    <w:rsid w:val="006B6285"/>
    <w:rsid w:val="006B779F"/>
    <w:rsid w:val="006C1C42"/>
    <w:rsid w:val="006C3CBB"/>
    <w:rsid w:val="006C78C1"/>
    <w:rsid w:val="006D0C14"/>
    <w:rsid w:val="006D4697"/>
    <w:rsid w:val="006D531D"/>
    <w:rsid w:val="006D7697"/>
    <w:rsid w:val="006E1424"/>
    <w:rsid w:val="006E4393"/>
    <w:rsid w:val="006F4C7E"/>
    <w:rsid w:val="006F7257"/>
    <w:rsid w:val="00701BD1"/>
    <w:rsid w:val="007022CF"/>
    <w:rsid w:val="00704478"/>
    <w:rsid w:val="00704F21"/>
    <w:rsid w:val="00705707"/>
    <w:rsid w:val="00706B2A"/>
    <w:rsid w:val="00713C87"/>
    <w:rsid w:val="00716895"/>
    <w:rsid w:val="00717335"/>
    <w:rsid w:val="00717BF3"/>
    <w:rsid w:val="007204C8"/>
    <w:rsid w:val="007207C1"/>
    <w:rsid w:val="007220AF"/>
    <w:rsid w:val="0072351C"/>
    <w:rsid w:val="007249F5"/>
    <w:rsid w:val="0072648A"/>
    <w:rsid w:val="00726955"/>
    <w:rsid w:val="00730D9D"/>
    <w:rsid w:val="00730E97"/>
    <w:rsid w:val="00732ABD"/>
    <w:rsid w:val="00732F2F"/>
    <w:rsid w:val="00734252"/>
    <w:rsid w:val="00743544"/>
    <w:rsid w:val="00753F5D"/>
    <w:rsid w:val="00754474"/>
    <w:rsid w:val="00761492"/>
    <w:rsid w:val="0076364E"/>
    <w:rsid w:val="007714D6"/>
    <w:rsid w:val="007757CA"/>
    <w:rsid w:val="00776F2E"/>
    <w:rsid w:val="0078707E"/>
    <w:rsid w:val="00787C18"/>
    <w:rsid w:val="00791348"/>
    <w:rsid w:val="007917BA"/>
    <w:rsid w:val="0079199B"/>
    <w:rsid w:val="00793110"/>
    <w:rsid w:val="007A2ABA"/>
    <w:rsid w:val="007A4F6E"/>
    <w:rsid w:val="007A7324"/>
    <w:rsid w:val="007B114E"/>
    <w:rsid w:val="007B714E"/>
    <w:rsid w:val="007B7179"/>
    <w:rsid w:val="007C3682"/>
    <w:rsid w:val="007C4E93"/>
    <w:rsid w:val="007C7260"/>
    <w:rsid w:val="007D41E1"/>
    <w:rsid w:val="007D6A3C"/>
    <w:rsid w:val="007D7E84"/>
    <w:rsid w:val="007E2FC0"/>
    <w:rsid w:val="007E4FF5"/>
    <w:rsid w:val="00802C12"/>
    <w:rsid w:val="008045D2"/>
    <w:rsid w:val="008066C2"/>
    <w:rsid w:val="008067E5"/>
    <w:rsid w:val="00807273"/>
    <w:rsid w:val="00812C48"/>
    <w:rsid w:val="00812DBC"/>
    <w:rsid w:val="008165F0"/>
    <w:rsid w:val="00817EE9"/>
    <w:rsid w:val="008214A3"/>
    <w:rsid w:val="00822A57"/>
    <w:rsid w:val="00822BEF"/>
    <w:rsid w:val="00826327"/>
    <w:rsid w:val="008275D7"/>
    <w:rsid w:val="0082781B"/>
    <w:rsid w:val="00832BAC"/>
    <w:rsid w:val="008332A8"/>
    <w:rsid w:val="00835EFE"/>
    <w:rsid w:val="0084389E"/>
    <w:rsid w:val="00845780"/>
    <w:rsid w:val="00854C45"/>
    <w:rsid w:val="00855A43"/>
    <w:rsid w:val="008572DB"/>
    <w:rsid w:val="00860F4A"/>
    <w:rsid w:val="0086646A"/>
    <w:rsid w:val="00867729"/>
    <w:rsid w:val="008728EC"/>
    <w:rsid w:val="00873747"/>
    <w:rsid w:val="008744A4"/>
    <w:rsid w:val="008746B9"/>
    <w:rsid w:val="00877F25"/>
    <w:rsid w:val="00877F7B"/>
    <w:rsid w:val="0088000F"/>
    <w:rsid w:val="008808F3"/>
    <w:rsid w:val="0088134C"/>
    <w:rsid w:val="0088214F"/>
    <w:rsid w:val="0088685D"/>
    <w:rsid w:val="008917C8"/>
    <w:rsid w:val="00892670"/>
    <w:rsid w:val="008A041F"/>
    <w:rsid w:val="008A173C"/>
    <w:rsid w:val="008A26F2"/>
    <w:rsid w:val="008A2725"/>
    <w:rsid w:val="008A2F87"/>
    <w:rsid w:val="008A30E8"/>
    <w:rsid w:val="008A3DA0"/>
    <w:rsid w:val="008A44AA"/>
    <w:rsid w:val="008A6E95"/>
    <w:rsid w:val="008B3B98"/>
    <w:rsid w:val="008B3D05"/>
    <w:rsid w:val="008B7F64"/>
    <w:rsid w:val="008C4665"/>
    <w:rsid w:val="008C47F9"/>
    <w:rsid w:val="008C50FA"/>
    <w:rsid w:val="008D05F9"/>
    <w:rsid w:val="008E3E2F"/>
    <w:rsid w:val="008E7089"/>
    <w:rsid w:val="008F02FE"/>
    <w:rsid w:val="008F2AC6"/>
    <w:rsid w:val="008F61D8"/>
    <w:rsid w:val="008F6564"/>
    <w:rsid w:val="008F6F75"/>
    <w:rsid w:val="009021EF"/>
    <w:rsid w:val="00902B1D"/>
    <w:rsid w:val="00903D77"/>
    <w:rsid w:val="00904BE4"/>
    <w:rsid w:val="00905997"/>
    <w:rsid w:val="00906695"/>
    <w:rsid w:val="00911592"/>
    <w:rsid w:val="00912117"/>
    <w:rsid w:val="009122EF"/>
    <w:rsid w:val="00912340"/>
    <w:rsid w:val="00912D51"/>
    <w:rsid w:val="00913124"/>
    <w:rsid w:val="009149A2"/>
    <w:rsid w:val="00914BF9"/>
    <w:rsid w:val="00915360"/>
    <w:rsid w:val="00920789"/>
    <w:rsid w:val="009217B2"/>
    <w:rsid w:val="00925378"/>
    <w:rsid w:val="00925DBD"/>
    <w:rsid w:val="00927A00"/>
    <w:rsid w:val="00927CFD"/>
    <w:rsid w:val="00931D38"/>
    <w:rsid w:val="00932871"/>
    <w:rsid w:val="00933F78"/>
    <w:rsid w:val="009345E5"/>
    <w:rsid w:val="00936356"/>
    <w:rsid w:val="009378C4"/>
    <w:rsid w:val="00942B38"/>
    <w:rsid w:val="00942C37"/>
    <w:rsid w:val="00942FC1"/>
    <w:rsid w:val="00945B11"/>
    <w:rsid w:val="0094779C"/>
    <w:rsid w:val="009504C1"/>
    <w:rsid w:val="00950DA7"/>
    <w:rsid w:val="00952DF4"/>
    <w:rsid w:val="009540B4"/>
    <w:rsid w:val="0095513A"/>
    <w:rsid w:val="0096483B"/>
    <w:rsid w:val="009652FC"/>
    <w:rsid w:val="0096587C"/>
    <w:rsid w:val="00967298"/>
    <w:rsid w:val="009737B2"/>
    <w:rsid w:val="00974671"/>
    <w:rsid w:val="0097742A"/>
    <w:rsid w:val="00977ED1"/>
    <w:rsid w:val="009807E1"/>
    <w:rsid w:val="0098431A"/>
    <w:rsid w:val="00984EB4"/>
    <w:rsid w:val="009852D4"/>
    <w:rsid w:val="009904D9"/>
    <w:rsid w:val="00991A0A"/>
    <w:rsid w:val="009925EA"/>
    <w:rsid w:val="00993D65"/>
    <w:rsid w:val="00995148"/>
    <w:rsid w:val="009A0B3C"/>
    <w:rsid w:val="009A3CB3"/>
    <w:rsid w:val="009A4056"/>
    <w:rsid w:val="009A4A34"/>
    <w:rsid w:val="009A6BDB"/>
    <w:rsid w:val="009A6D6D"/>
    <w:rsid w:val="009B1CEC"/>
    <w:rsid w:val="009B1D58"/>
    <w:rsid w:val="009B2EF4"/>
    <w:rsid w:val="009B309A"/>
    <w:rsid w:val="009B4445"/>
    <w:rsid w:val="009B596E"/>
    <w:rsid w:val="009B7A90"/>
    <w:rsid w:val="009C3D58"/>
    <w:rsid w:val="009C45CF"/>
    <w:rsid w:val="009C5DD8"/>
    <w:rsid w:val="009C6426"/>
    <w:rsid w:val="009C7934"/>
    <w:rsid w:val="009D118B"/>
    <w:rsid w:val="009D29D7"/>
    <w:rsid w:val="009D480D"/>
    <w:rsid w:val="009D52F2"/>
    <w:rsid w:val="009D78C9"/>
    <w:rsid w:val="009D7C52"/>
    <w:rsid w:val="009E20C0"/>
    <w:rsid w:val="009E39DB"/>
    <w:rsid w:val="009E3D98"/>
    <w:rsid w:val="009E54DE"/>
    <w:rsid w:val="009E59B3"/>
    <w:rsid w:val="009E5D09"/>
    <w:rsid w:val="009E6FB6"/>
    <w:rsid w:val="009E73E9"/>
    <w:rsid w:val="009F61D6"/>
    <w:rsid w:val="00A02A34"/>
    <w:rsid w:val="00A02F0E"/>
    <w:rsid w:val="00A04BA1"/>
    <w:rsid w:val="00A07812"/>
    <w:rsid w:val="00A107C8"/>
    <w:rsid w:val="00A12B58"/>
    <w:rsid w:val="00A168D9"/>
    <w:rsid w:val="00A24D76"/>
    <w:rsid w:val="00A30B7A"/>
    <w:rsid w:val="00A31863"/>
    <w:rsid w:val="00A3232D"/>
    <w:rsid w:val="00A334FE"/>
    <w:rsid w:val="00A35656"/>
    <w:rsid w:val="00A43691"/>
    <w:rsid w:val="00A43801"/>
    <w:rsid w:val="00A452A3"/>
    <w:rsid w:val="00A4538F"/>
    <w:rsid w:val="00A459BB"/>
    <w:rsid w:val="00A45A05"/>
    <w:rsid w:val="00A474CD"/>
    <w:rsid w:val="00A51225"/>
    <w:rsid w:val="00A513D3"/>
    <w:rsid w:val="00A533DF"/>
    <w:rsid w:val="00A56A3F"/>
    <w:rsid w:val="00A614F4"/>
    <w:rsid w:val="00A61DB1"/>
    <w:rsid w:val="00A663EE"/>
    <w:rsid w:val="00A67BD1"/>
    <w:rsid w:val="00A67EBE"/>
    <w:rsid w:val="00A71A3C"/>
    <w:rsid w:val="00A71C92"/>
    <w:rsid w:val="00A723D5"/>
    <w:rsid w:val="00A74E65"/>
    <w:rsid w:val="00A77512"/>
    <w:rsid w:val="00A77C60"/>
    <w:rsid w:val="00A8064F"/>
    <w:rsid w:val="00A80B72"/>
    <w:rsid w:val="00A80BCA"/>
    <w:rsid w:val="00A84191"/>
    <w:rsid w:val="00A87B61"/>
    <w:rsid w:val="00A904F7"/>
    <w:rsid w:val="00A9063F"/>
    <w:rsid w:val="00A90B87"/>
    <w:rsid w:val="00A9111F"/>
    <w:rsid w:val="00A91B70"/>
    <w:rsid w:val="00A953FC"/>
    <w:rsid w:val="00A95766"/>
    <w:rsid w:val="00AA158B"/>
    <w:rsid w:val="00AA35AB"/>
    <w:rsid w:val="00AA421D"/>
    <w:rsid w:val="00AA6EAB"/>
    <w:rsid w:val="00AA729D"/>
    <w:rsid w:val="00AA7802"/>
    <w:rsid w:val="00AB2429"/>
    <w:rsid w:val="00AB328A"/>
    <w:rsid w:val="00AB7691"/>
    <w:rsid w:val="00AC0146"/>
    <w:rsid w:val="00AC0D59"/>
    <w:rsid w:val="00AC193C"/>
    <w:rsid w:val="00AC305D"/>
    <w:rsid w:val="00AC3FD5"/>
    <w:rsid w:val="00AC4B9F"/>
    <w:rsid w:val="00AC4C95"/>
    <w:rsid w:val="00AC4CD9"/>
    <w:rsid w:val="00AC5BB5"/>
    <w:rsid w:val="00AC785D"/>
    <w:rsid w:val="00AD20E5"/>
    <w:rsid w:val="00AD3759"/>
    <w:rsid w:val="00AD7928"/>
    <w:rsid w:val="00AD7A6A"/>
    <w:rsid w:val="00AE03C1"/>
    <w:rsid w:val="00AE0744"/>
    <w:rsid w:val="00AE0828"/>
    <w:rsid w:val="00AE082D"/>
    <w:rsid w:val="00AE6938"/>
    <w:rsid w:val="00AF11A6"/>
    <w:rsid w:val="00AF1281"/>
    <w:rsid w:val="00AF2D7E"/>
    <w:rsid w:val="00AF35D8"/>
    <w:rsid w:val="00AF4EA9"/>
    <w:rsid w:val="00B00E53"/>
    <w:rsid w:val="00B052D9"/>
    <w:rsid w:val="00B17365"/>
    <w:rsid w:val="00B23BA2"/>
    <w:rsid w:val="00B23FC7"/>
    <w:rsid w:val="00B2473C"/>
    <w:rsid w:val="00B30ECD"/>
    <w:rsid w:val="00B315BF"/>
    <w:rsid w:val="00B335C0"/>
    <w:rsid w:val="00B349EA"/>
    <w:rsid w:val="00B43CA0"/>
    <w:rsid w:val="00B45817"/>
    <w:rsid w:val="00B46EB8"/>
    <w:rsid w:val="00B50597"/>
    <w:rsid w:val="00B52727"/>
    <w:rsid w:val="00B52FCA"/>
    <w:rsid w:val="00B53472"/>
    <w:rsid w:val="00B550AB"/>
    <w:rsid w:val="00B56024"/>
    <w:rsid w:val="00B64C3B"/>
    <w:rsid w:val="00B65071"/>
    <w:rsid w:val="00B65B02"/>
    <w:rsid w:val="00B7466B"/>
    <w:rsid w:val="00B7588E"/>
    <w:rsid w:val="00B77855"/>
    <w:rsid w:val="00B81EAA"/>
    <w:rsid w:val="00B85695"/>
    <w:rsid w:val="00B8687A"/>
    <w:rsid w:val="00BA0316"/>
    <w:rsid w:val="00BA04E3"/>
    <w:rsid w:val="00BA067D"/>
    <w:rsid w:val="00BA0A58"/>
    <w:rsid w:val="00BA2DD7"/>
    <w:rsid w:val="00BA6B51"/>
    <w:rsid w:val="00BB0C25"/>
    <w:rsid w:val="00BB2CD1"/>
    <w:rsid w:val="00BB3391"/>
    <w:rsid w:val="00BB3D51"/>
    <w:rsid w:val="00BB729B"/>
    <w:rsid w:val="00BB73DB"/>
    <w:rsid w:val="00BC1A1A"/>
    <w:rsid w:val="00BC6622"/>
    <w:rsid w:val="00BD123F"/>
    <w:rsid w:val="00BD5218"/>
    <w:rsid w:val="00BD7196"/>
    <w:rsid w:val="00BD7623"/>
    <w:rsid w:val="00BE2599"/>
    <w:rsid w:val="00BE50B4"/>
    <w:rsid w:val="00BE58C2"/>
    <w:rsid w:val="00BE7D54"/>
    <w:rsid w:val="00BF06DD"/>
    <w:rsid w:val="00BF721A"/>
    <w:rsid w:val="00BF74E8"/>
    <w:rsid w:val="00C023D2"/>
    <w:rsid w:val="00C04172"/>
    <w:rsid w:val="00C06010"/>
    <w:rsid w:val="00C147C2"/>
    <w:rsid w:val="00C14BFF"/>
    <w:rsid w:val="00C15F89"/>
    <w:rsid w:val="00C16F1A"/>
    <w:rsid w:val="00C17276"/>
    <w:rsid w:val="00C173B7"/>
    <w:rsid w:val="00C212A6"/>
    <w:rsid w:val="00C24C0A"/>
    <w:rsid w:val="00C27BA6"/>
    <w:rsid w:val="00C31A3D"/>
    <w:rsid w:val="00C33DF9"/>
    <w:rsid w:val="00C35FD8"/>
    <w:rsid w:val="00C3776B"/>
    <w:rsid w:val="00C37C39"/>
    <w:rsid w:val="00C420E1"/>
    <w:rsid w:val="00C4440B"/>
    <w:rsid w:val="00C45833"/>
    <w:rsid w:val="00C475CD"/>
    <w:rsid w:val="00C479C3"/>
    <w:rsid w:val="00C55A15"/>
    <w:rsid w:val="00C56036"/>
    <w:rsid w:val="00C63E5F"/>
    <w:rsid w:val="00C640B0"/>
    <w:rsid w:val="00C6462F"/>
    <w:rsid w:val="00C65441"/>
    <w:rsid w:val="00C7163E"/>
    <w:rsid w:val="00C722EB"/>
    <w:rsid w:val="00C758AD"/>
    <w:rsid w:val="00C81DD9"/>
    <w:rsid w:val="00C82894"/>
    <w:rsid w:val="00C83DC9"/>
    <w:rsid w:val="00C844D1"/>
    <w:rsid w:val="00C855A9"/>
    <w:rsid w:val="00C86CBC"/>
    <w:rsid w:val="00C90007"/>
    <w:rsid w:val="00C905B6"/>
    <w:rsid w:val="00C931F8"/>
    <w:rsid w:val="00CA10F8"/>
    <w:rsid w:val="00CA5731"/>
    <w:rsid w:val="00CB00A6"/>
    <w:rsid w:val="00CB20CF"/>
    <w:rsid w:val="00CB2ECA"/>
    <w:rsid w:val="00CB361D"/>
    <w:rsid w:val="00CB40A0"/>
    <w:rsid w:val="00CC0E05"/>
    <w:rsid w:val="00CC346F"/>
    <w:rsid w:val="00CC4BC3"/>
    <w:rsid w:val="00CC6F5A"/>
    <w:rsid w:val="00CD1921"/>
    <w:rsid w:val="00CD5DEC"/>
    <w:rsid w:val="00CE0EB4"/>
    <w:rsid w:val="00CE18C9"/>
    <w:rsid w:val="00CE34E9"/>
    <w:rsid w:val="00CE5A51"/>
    <w:rsid w:val="00CE67AF"/>
    <w:rsid w:val="00CF00FB"/>
    <w:rsid w:val="00CF069E"/>
    <w:rsid w:val="00CF1208"/>
    <w:rsid w:val="00CF2B00"/>
    <w:rsid w:val="00CF2EE7"/>
    <w:rsid w:val="00CF46E3"/>
    <w:rsid w:val="00CF5EFF"/>
    <w:rsid w:val="00D003B2"/>
    <w:rsid w:val="00D014BD"/>
    <w:rsid w:val="00D01DB9"/>
    <w:rsid w:val="00D07A05"/>
    <w:rsid w:val="00D12903"/>
    <w:rsid w:val="00D12BEE"/>
    <w:rsid w:val="00D147A1"/>
    <w:rsid w:val="00D21DEE"/>
    <w:rsid w:val="00D21EFB"/>
    <w:rsid w:val="00D239F2"/>
    <w:rsid w:val="00D251BD"/>
    <w:rsid w:val="00D330A4"/>
    <w:rsid w:val="00D3551E"/>
    <w:rsid w:val="00D36D1E"/>
    <w:rsid w:val="00D40301"/>
    <w:rsid w:val="00D40B63"/>
    <w:rsid w:val="00D42900"/>
    <w:rsid w:val="00D42CC7"/>
    <w:rsid w:val="00D440BA"/>
    <w:rsid w:val="00D4639F"/>
    <w:rsid w:val="00D5163F"/>
    <w:rsid w:val="00D540BE"/>
    <w:rsid w:val="00D55D3C"/>
    <w:rsid w:val="00D55F98"/>
    <w:rsid w:val="00D56E7F"/>
    <w:rsid w:val="00D57B7D"/>
    <w:rsid w:val="00D6051B"/>
    <w:rsid w:val="00D60CAA"/>
    <w:rsid w:val="00D621B5"/>
    <w:rsid w:val="00D62219"/>
    <w:rsid w:val="00D65249"/>
    <w:rsid w:val="00D6681A"/>
    <w:rsid w:val="00D677F0"/>
    <w:rsid w:val="00D73D71"/>
    <w:rsid w:val="00D73E44"/>
    <w:rsid w:val="00D7516B"/>
    <w:rsid w:val="00D75489"/>
    <w:rsid w:val="00D76ECA"/>
    <w:rsid w:val="00D77A08"/>
    <w:rsid w:val="00D8399F"/>
    <w:rsid w:val="00D85F11"/>
    <w:rsid w:val="00D93970"/>
    <w:rsid w:val="00D96564"/>
    <w:rsid w:val="00D96A31"/>
    <w:rsid w:val="00D96E92"/>
    <w:rsid w:val="00DA1417"/>
    <w:rsid w:val="00DA384D"/>
    <w:rsid w:val="00DA5287"/>
    <w:rsid w:val="00DA5B2D"/>
    <w:rsid w:val="00DA7B7B"/>
    <w:rsid w:val="00DB384D"/>
    <w:rsid w:val="00DB6603"/>
    <w:rsid w:val="00DB7CB6"/>
    <w:rsid w:val="00DB7EDD"/>
    <w:rsid w:val="00DC16CD"/>
    <w:rsid w:val="00DC1A8E"/>
    <w:rsid w:val="00DC3B3B"/>
    <w:rsid w:val="00DC3D98"/>
    <w:rsid w:val="00DC4527"/>
    <w:rsid w:val="00DC4C72"/>
    <w:rsid w:val="00DC544D"/>
    <w:rsid w:val="00DC5AEC"/>
    <w:rsid w:val="00DC68DB"/>
    <w:rsid w:val="00DC736F"/>
    <w:rsid w:val="00DD010D"/>
    <w:rsid w:val="00DD0315"/>
    <w:rsid w:val="00DD1478"/>
    <w:rsid w:val="00DD48AD"/>
    <w:rsid w:val="00DD4928"/>
    <w:rsid w:val="00DD7B30"/>
    <w:rsid w:val="00DE0459"/>
    <w:rsid w:val="00DE2C00"/>
    <w:rsid w:val="00DE4B9F"/>
    <w:rsid w:val="00DE72F3"/>
    <w:rsid w:val="00DF1AC5"/>
    <w:rsid w:val="00DF3374"/>
    <w:rsid w:val="00DF437F"/>
    <w:rsid w:val="00E032CB"/>
    <w:rsid w:val="00E14B47"/>
    <w:rsid w:val="00E1671E"/>
    <w:rsid w:val="00E167DD"/>
    <w:rsid w:val="00E213C4"/>
    <w:rsid w:val="00E22801"/>
    <w:rsid w:val="00E233FD"/>
    <w:rsid w:val="00E25381"/>
    <w:rsid w:val="00E26A0A"/>
    <w:rsid w:val="00E26C10"/>
    <w:rsid w:val="00E30C49"/>
    <w:rsid w:val="00E31943"/>
    <w:rsid w:val="00E31A06"/>
    <w:rsid w:val="00E3561A"/>
    <w:rsid w:val="00E35AE5"/>
    <w:rsid w:val="00E376E6"/>
    <w:rsid w:val="00E37FFE"/>
    <w:rsid w:val="00E41146"/>
    <w:rsid w:val="00E4223E"/>
    <w:rsid w:val="00E435A1"/>
    <w:rsid w:val="00E44B9E"/>
    <w:rsid w:val="00E55627"/>
    <w:rsid w:val="00E57E2C"/>
    <w:rsid w:val="00E6212D"/>
    <w:rsid w:val="00E6371B"/>
    <w:rsid w:val="00E63C19"/>
    <w:rsid w:val="00E72670"/>
    <w:rsid w:val="00E73B65"/>
    <w:rsid w:val="00E75F30"/>
    <w:rsid w:val="00E83EA7"/>
    <w:rsid w:val="00E84DAC"/>
    <w:rsid w:val="00E8764E"/>
    <w:rsid w:val="00E903E8"/>
    <w:rsid w:val="00E911AC"/>
    <w:rsid w:val="00E963A9"/>
    <w:rsid w:val="00E9700F"/>
    <w:rsid w:val="00E978E0"/>
    <w:rsid w:val="00E97CAF"/>
    <w:rsid w:val="00EA2FB9"/>
    <w:rsid w:val="00EA356B"/>
    <w:rsid w:val="00EB07A2"/>
    <w:rsid w:val="00EB2A7B"/>
    <w:rsid w:val="00EB462C"/>
    <w:rsid w:val="00EB520C"/>
    <w:rsid w:val="00EB53D1"/>
    <w:rsid w:val="00EB5F24"/>
    <w:rsid w:val="00EB6AF7"/>
    <w:rsid w:val="00EB79BD"/>
    <w:rsid w:val="00EC42A7"/>
    <w:rsid w:val="00EC5002"/>
    <w:rsid w:val="00ED05EB"/>
    <w:rsid w:val="00ED0AEF"/>
    <w:rsid w:val="00ED2FE5"/>
    <w:rsid w:val="00ED46D6"/>
    <w:rsid w:val="00EE3904"/>
    <w:rsid w:val="00EE51C6"/>
    <w:rsid w:val="00EE57AD"/>
    <w:rsid w:val="00EF02DA"/>
    <w:rsid w:val="00EF0D28"/>
    <w:rsid w:val="00EF1F31"/>
    <w:rsid w:val="00EF640F"/>
    <w:rsid w:val="00EF78C2"/>
    <w:rsid w:val="00F016B9"/>
    <w:rsid w:val="00F063E7"/>
    <w:rsid w:val="00F12A96"/>
    <w:rsid w:val="00F148FE"/>
    <w:rsid w:val="00F16EFB"/>
    <w:rsid w:val="00F1727F"/>
    <w:rsid w:val="00F2227A"/>
    <w:rsid w:val="00F22300"/>
    <w:rsid w:val="00F23567"/>
    <w:rsid w:val="00F36841"/>
    <w:rsid w:val="00F41328"/>
    <w:rsid w:val="00F4158C"/>
    <w:rsid w:val="00F44AD9"/>
    <w:rsid w:val="00F44BC8"/>
    <w:rsid w:val="00F44BE0"/>
    <w:rsid w:val="00F51A41"/>
    <w:rsid w:val="00F57D0C"/>
    <w:rsid w:val="00F67FCB"/>
    <w:rsid w:val="00F67FE8"/>
    <w:rsid w:val="00F73FEB"/>
    <w:rsid w:val="00F76131"/>
    <w:rsid w:val="00F8158E"/>
    <w:rsid w:val="00F8205C"/>
    <w:rsid w:val="00F826DE"/>
    <w:rsid w:val="00F832CE"/>
    <w:rsid w:val="00F838DB"/>
    <w:rsid w:val="00F879E1"/>
    <w:rsid w:val="00F91369"/>
    <w:rsid w:val="00F92CC0"/>
    <w:rsid w:val="00F93BF5"/>
    <w:rsid w:val="00F96D44"/>
    <w:rsid w:val="00F96ECE"/>
    <w:rsid w:val="00F97C53"/>
    <w:rsid w:val="00FA20F1"/>
    <w:rsid w:val="00FA42E8"/>
    <w:rsid w:val="00FB07AF"/>
    <w:rsid w:val="00FB311D"/>
    <w:rsid w:val="00FB451F"/>
    <w:rsid w:val="00FB529E"/>
    <w:rsid w:val="00FB6686"/>
    <w:rsid w:val="00FB66BB"/>
    <w:rsid w:val="00FC076E"/>
    <w:rsid w:val="00FC2213"/>
    <w:rsid w:val="00FC5805"/>
    <w:rsid w:val="00FC5F43"/>
    <w:rsid w:val="00FC73F3"/>
    <w:rsid w:val="00FC7B75"/>
    <w:rsid w:val="00FD058C"/>
    <w:rsid w:val="00FD0B79"/>
    <w:rsid w:val="00FD1CF8"/>
    <w:rsid w:val="00FD40B9"/>
    <w:rsid w:val="00FD4B20"/>
    <w:rsid w:val="00FD6816"/>
    <w:rsid w:val="00FE1380"/>
    <w:rsid w:val="00FE17C5"/>
    <w:rsid w:val="00FE600C"/>
    <w:rsid w:val="00FE7AFE"/>
    <w:rsid w:val="00FE7BC8"/>
    <w:rsid w:val="00FF001D"/>
    <w:rsid w:val="00FF15BB"/>
    <w:rsid w:val="00FF16A9"/>
    <w:rsid w:val="00FF1DEB"/>
    <w:rsid w:val="00FF2263"/>
    <w:rsid w:val="00FF41D5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5571F-1D3B-4C87-A6FA-000130FE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463C"/>
    <w:pPr>
      <w:ind w:left="720"/>
      <w:contextualSpacing/>
    </w:pPr>
  </w:style>
  <w:style w:type="paragraph" w:styleId="a3">
    <w:name w:val="header"/>
    <w:basedOn w:val="a"/>
    <w:link w:val="a4"/>
    <w:rsid w:val="00C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CE34E9"/>
    <w:rPr>
      <w:rFonts w:cs="Times New Roman"/>
    </w:rPr>
  </w:style>
  <w:style w:type="paragraph" w:styleId="a5">
    <w:name w:val="footer"/>
    <w:basedOn w:val="a"/>
    <w:link w:val="a6"/>
    <w:semiHidden/>
    <w:rsid w:val="00C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CE34E9"/>
    <w:rPr>
      <w:rFonts w:cs="Times New Roman"/>
    </w:rPr>
  </w:style>
  <w:style w:type="table" w:styleId="a7">
    <w:name w:val="Table Grid"/>
    <w:basedOn w:val="a1"/>
    <w:rsid w:val="00CE3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AA158B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locked/>
    <w:rsid w:val="000D10B5"/>
    <w:rPr>
      <w:i/>
      <w:iCs/>
    </w:rPr>
  </w:style>
  <w:style w:type="paragraph" w:customStyle="1" w:styleId="Default">
    <w:name w:val="Default"/>
    <w:rsid w:val="00B550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B4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621F-93F2-4231-ABA5-E5561700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Арбитражный суд Краснодарского края</vt:lpstr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Арбитражный суд Краснодарского края</dc:title>
  <dc:creator>Жанна С. Меленчук</dc:creator>
  <cp:lastModifiedBy>Рубан Игорь Анатольевич</cp:lastModifiedBy>
  <cp:revision>21</cp:revision>
  <cp:lastPrinted>2022-03-30T09:28:00Z</cp:lastPrinted>
  <dcterms:created xsi:type="dcterms:W3CDTF">2022-03-29T13:30:00Z</dcterms:created>
  <dcterms:modified xsi:type="dcterms:W3CDTF">2022-04-12T17:16:00Z</dcterms:modified>
</cp:coreProperties>
</file>